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A1" w:rsidRPr="00A7586B" w:rsidRDefault="006B602C" w:rsidP="00A7586B">
      <w:pPr>
        <w:jc w:val="center"/>
        <w:rPr>
          <w:b/>
          <w:sz w:val="36"/>
          <w:szCs w:val="36"/>
        </w:rPr>
      </w:pPr>
      <w:r w:rsidRPr="00A7586B">
        <w:rPr>
          <w:b/>
          <w:sz w:val="36"/>
          <w:szCs w:val="36"/>
        </w:rPr>
        <w:t>Poster Ad Requirements</w:t>
      </w:r>
    </w:p>
    <w:p w:rsidR="006B602C" w:rsidRDefault="006B602C">
      <w:pPr>
        <w:rPr>
          <w:b/>
        </w:rPr>
      </w:pPr>
    </w:p>
    <w:p w:rsidR="00655F2A" w:rsidRPr="00BB6B44" w:rsidRDefault="00BB6B44">
      <w:r>
        <w:rPr>
          <w:b/>
        </w:rPr>
        <w:t xml:space="preserve">Directions: </w:t>
      </w:r>
      <w:r w:rsidRPr="00B75A90">
        <w:rPr>
          <w:b/>
          <w:highlight w:val="yellow"/>
        </w:rPr>
        <w:t>Save a copy of this document into your folder.</w:t>
      </w:r>
      <w:r>
        <w:rPr>
          <w:b/>
        </w:rPr>
        <w:t xml:space="preserve"> </w:t>
      </w:r>
      <w:r w:rsidR="00655F2A" w:rsidRPr="00BB6B44">
        <w:t>Fill out the area below before beginning your project</w:t>
      </w:r>
      <w:r w:rsidRPr="00BB6B44">
        <w:t>.</w:t>
      </w:r>
      <w:r w:rsidR="004F484C">
        <w:t xml:space="preserve"> Use the highlight tool to select the category and special effect.</w:t>
      </w:r>
    </w:p>
    <w:p w:rsidR="00655F2A" w:rsidRDefault="00655F2A">
      <w:pPr>
        <w:rPr>
          <w:b/>
        </w:rPr>
      </w:pPr>
    </w:p>
    <w:tbl>
      <w:tblPr>
        <w:tblStyle w:val="TableGrid"/>
        <w:tblW w:w="11340" w:type="dxa"/>
        <w:tblInd w:w="-702" w:type="dxa"/>
        <w:tblLayout w:type="fixed"/>
        <w:tblLook w:val="04A0"/>
      </w:tblPr>
      <w:tblGrid>
        <w:gridCol w:w="3510"/>
        <w:gridCol w:w="3240"/>
        <w:gridCol w:w="450"/>
        <w:gridCol w:w="4140"/>
      </w:tblGrid>
      <w:tr w:rsidR="00BB6B44" w:rsidTr="00E10BA4">
        <w:tc>
          <w:tcPr>
            <w:tcW w:w="6750" w:type="dxa"/>
            <w:gridSpan w:val="2"/>
          </w:tcPr>
          <w:p w:rsidR="00BB6B44" w:rsidRDefault="00BB6B44" w:rsidP="004446BA">
            <w:pPr>
              <w:rPr>
                <w:b/>
              </w:rPr>
            </w:pPr>
            <w:r>
              <w:rPr>
                <w:b/>
              </w:rPr>
              <w:t>Name:</w:t>
            </w:r>
            <w:r w:rsidR="00D950C2">
              <w:rPr>
                <w:b/>
              </w:rPr>
              <w:t xml:space="preserve"> </w:t>
            </w:r>
          </w:p>
        </w:tc>
        <w:tc>
          <w:tcPr>
            <w:tcW w:w="4590" w:type="dxa"/>
            <w:gridSpan w:val="2"/>
          </w:tcPr>
          <w:p w:rsidR="00BB6B44" w:rsidRDefault="00BB6B44" w:rsidP="004446BA">
            <w:pPr>
              <w:rPr>
                <w:b/>
              </w:rPr>
            </w:pPr>
            <w:r>
              <w:rPr>
                <w:b/>
              </w:rPr>
              <w:t>Date:</w:t>
            </w:r>
            <w:r w:rsidR="00A7146E">
              <w:rPr>
                <w:b/>
              </w:rPr>
              <w:t xml:space="preserve"> </w:t>
            </w:r>
          </w:p>
        </w:tc>
      </w:tr>
      <w:tr w:rsidR="00BB6B44" w:rsidTr="00E10BA4">
        <w:trPr>
          <w:trHeight w:val="2519"/>
        </w:trPr>
        <w:tc>
          <w:tcPr>
            <w:tcW w:w="11340" w:type="dxa"/>
            <w:gridSpan w:val="4"/>
          </w:tcPr>
          <w:p w:rsidR="00B75A90" w:rsidRPr="00FB2187" w:rsidRDefault="00B75A90">
            <w:pPr>
              <w:rPr>
                <w:b/>
              </w:rPr>
            </w:pPr>
          </w:p>
          <w:p w:rsidR="00BB6B44" w:rsidRPr="00FB2187" w:rsidRDefault="00AE4611">
            <w:r w:rsidRPr="00FB2187">
              <w:rPr>
                <w:b/>
              </w:rPr>
              <w:t>*Choose a poster category.</w:t>
            </w:r>
            <w:r w:rsidR="00BB6B44" w:rsidRPr="00FB2187">
              <w:rPr>
                <w:b/>
              </w:rPr>
              <w:t xml:space="preserve"> </w:t>
            </w:r>
            <w:r w:rsidRPr="00FB2187">
              <w:rPr>
                <w:b/>
              </w:rPr>
              <w:t>(</w:t>
            </w:r>
            <w:r w:rsidR="00BB6B44" w:rsidRPr="00FB2187">
              <w:t>Highlight the topic and fill in the name.</w:t>
            </w:r>
            <w:r w:rsidRPr="00FB2187">
              <w:t>)</w:t>
            </w:r>
          </w:p>
          <w:p w:rsidR="00BB6B44" w:rsidRPr="00FB2187" w:rsidRDefault="00BB6B44"/>
          <w:p w:rsidR="00BB6B44" w:rsidRPr="006C1536" w:rsidRDefault="00BB6B44" w:rsidP="006C1536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b/>
              </w:rPr>
            </w:pPr>
            <w:r w:rsidRPr="006C1536">
              <w:rPr>
                <w:rFonts w:ascii="Cambria" w:hAnsi="Cambria"/>
                <w:b/>
              </w:rPr>
              <w:t>Movie</w:t>
            </w:r>
          </w:p>
          <w:p w:rsidR="00BB6B44" w:rsidRDefault="00BB6B44" w:rsidP="00BB6B44">
            <w:pPr>
              <w:pStyle w:val="ListParagraph"/>
              <w:rPr>
                <w:rFonts w:ascii="Cambria" w:hAnsi="Cambria"/>
              </w:rPr>
            </w:pPr>
            <w:r w:rsidRPr="00B12AFA">
              <w:rPr>
                <w:rFonts w:ascii="Cambria" w:hAnsi="Cambria"/>
              </w:rPr>
              <w:t>Name of movie:</w:t>
            </w:r>
            <w:r w:rsidR="00C20B4C" w:rsidRPr="00B12AFA">
              <w:rPr>
                <w:rFonts w:ascii="Cambria" w:hAnsi="Cambria"/>
              </w:rPr>
              <w:t xml:space="preserve"> </w:t>
            </w:r>
          </w:p>
          <w:p w:rsidR="00B12AFA" w:rsidRPr="00FB2187" w:rsidRDefault="00B12AFA" w:rsidP="00BB6B44">
            <w:pPr>
              <w:pStyle w:val="ListParagraph"/>
              <w:rPr>
                <w:rFonts w:ascii="Cambria" w:hAnsi="Cambria"/>
              </w:rPr>
            </w:pPr>
          </w:p>
          <w:p w:rsidR="00BB6B44" w:rsidRPr="00FB2187" w:rsidRDefault="00BB6B44" w:rsidP="00BB6B4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FB2187">
              <w:rPr>
                <w:rFonts w:ascii="Cambria" w:hAnsi="Cambria"/>
                <w:b/>
              </w:rPr>
              <w:t>Product</w:t>
            </w:r>
          </w:p>
          <w:p w:rsidR="00BB6B44" w:rsidRPr="00FB2187" w:rsidRDefault="00BB6B44" w:rsidP="00BB6B44">
            <w:pPr>
              <w:pStyle w:val="ListParagraph"/>
              <w:rPr>
                <w:rFonts w:ascii="Cambria" w:hAnsi="Cambria"/>
              </w:rPr>
            </w:pPr>
            <w:r w:rsidRPr="00FB2187">
              <w:rPr>
                <w:rFonts w:ascii="Cambria" w:hAnsi="Cambria"/>
              </w:rPr>
              <w:t>Name of product:</w:t>
            </w:r>
            <w:r w:rsidR="00C20B4C" w:rsidRPr="00FB2187">
              <w:rPr>
                <w:rFonts w:ascii="Cambria" w:hAnsi="Cambria"/>
              </w:rPr>
              <w:t xml:space="preserve"> </w:t>
            </w:r>
          </w:p>
          <w:p w:rsidR="00BB6B44" w:rsidRPr="00FB2187" w:rsidRDefault="00BB6B44" w:rsidP="00BB6B44">
            <w:pPr>
              <w:pStyle w:val="ListParagraph"/>
              <w:rPr>
                <w:b/>
              </w:rPr>
            </w:pPr>
          </w:p>
          <w:p w:rsidR="00BB6B44" w:rsidRPr="00FB2187" w:rsidRDefault="00BB6B44" w:rsidP="00BB6B4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FB2187">
              <w:rPr>
                <w:rFonts w:ascii="Cambria" w:hAnsi="Cambria"/>
                <w:b/>
              </w:rPr>
              <w:t>Public Announcement</w:t>
            </w:r>
          </w:p>
          <w:p w:rsidR="00BB6B44" w:rsidRPr="00FB2187" w:rsidRDefault="00BB6B44" w:rsidP="00BB6B44">
            <w:pPr>
              <w:pStyle w:val="ListParagraph"/>
              <w:rPr>
                <w:rFonts w:ascii="Cambria" w:hAnsi="Cambria"/>
              </w:rPr>
            </w:pPr>
            <w:r w:rsidRPr="00FB2187">
              <w:rPr>
                <w:rFonts w:ascii="Cambria" w:hAnsi="Cambria"/>
              </w:rPr>
              <w:t>Name of announcement:</w:t>
            </w:r>
          </w:p>
          <w:p w:rsidR="00BB6B44" w:rsidRPr="00FB2187" w:rsidRDefault="00BB6B44" w:rsidP="00BB6B44">
            <w:pPr>
              <w:pStyle w:val="ListParagraph"/>
              <w:rPr>
                <w:b/>
              </w:rPr>
            </w:pPr>
          </w:p>
          <w:p w:rsidR="00BB6B44" w:rsidRPr="00FB2187" w:rsidRDefault="00BB6B44" w:rsidP="00BB6B4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FB2187">
              <w:rPr>
                <w:rFonts w:ascii="Cambria" w:hAnsi="Cambria"/>
                <w:b/>
              </w:rPr>
              <w:t>Game</w:t>
            </w:r>
          </w:p>
          <w:p w:rsidR="00BB6B44" w:rsidRPr="00FB2187" w:rsidRDefault="00BB6B44" w:rsidP="00A7146E">
            <w:pPr>
              <w:pStyle w:val="ListParagraph"/>
              <w:rPr>
                <w:rFonts w:ascii="Cambria" w:hAnsi="Cambria"/>
              </w:rPr>
            </w:pPr>
            <w:r w:rsidRPr="00FB2187">
              <w:rPr>
                <w:rFonts w:ascii="Cambria" w:hAnsi="Cambria"/>
              </w:rPr>
              <w:t>Name of game:</w:t>
            </w:r>
            <w:r w:rsidR="00A7146E" w:rsidRPr="00FB2187">
              <w:rPr>
                <w:rFonts w:ascii="Cambria" w:hAnsi="Cambria"/>
              </w:rPr>
              <w:t xml:space="preserve"> </w:t>
            </w:r>
          </w:p>
          <w:p w:rsidR="00A7146E" w:rsidRPr="00FB2187" w:rsidRDefault="00A7146E" w:rsidP="00A7146E">
            <w:pPr>
              <w:pStyle w:val="ListParagraph"/>
              <w:rPr>
                <w:rFonts w:ascii="Cambria" w:hAnsi="Cambria"/>
              </w:rPr>
            </w:pPr>
          </w:p>
          <w:p w:rsidR="00BB6B44" w:rsidRPr="00FB2187" w:rsidRDefault="00BB6B44" w:rsidP="00BB6B44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 w:rsidRPr="00FB2187">
              <w:rPr>
                <w:rFonts w:ascii="Cambria" w:hAnsi="Cambria"/>
                <w:b/>
              </w:rPr>
              <w:t>Event</w:t>
            </w:r>
          </w:p>
          <w:p w:rsidR="00BB6B44" w:rsidRPr="00FB2187" w:rsidRDefault="00BB6B44" w:rsidP="00BB6B44">
            <w:pPr>
              <w:pStyle w:val="ListParagraph"/>
              <w:rPr>
                <w:rFonts w:ascii="Cambria" w:hAnsi="Cambria"/>
              </w:rPr>
            </w:pPr>
            <w:r w:rsidRPr="00FB2187">
              <w:rPr>
                <w:rFonts w:ascii="Cambria" w:hAnsi="Cambria"/>
              </w:rPr>
              <w:t>Name of event:</w:t>
            </w:r>
          </w:p>
          <w:p w:rsidR="00BB6B44" w:rsidRPr="00FB2187" w:rsidRDefault="00BB6B44" w:rsidP="00BB6B44">
            <w:pPr>
              <w:pStyle w:val="ListParagraph"/>
              <w:rPr>
                <w:rFonts w:ascii="Cambria" w:hAnsi="Cambria"/>
              </w:rPr>
            </w:pPr>
          </w:p>
        </w:tc>
      </w:tr>
      <w:tr w:rsidR="003F29DD" w:rsidTr="00BE6472">
        <w:trPr>
          <w:trHeight w:val="908"/>
        </w:trPr>
        <w:tc>
          <w:tcPr>
            <w:tcW w:w="11340" w:type="dxa"/>
            <w:gridSpan w:val="4"/>
            <w:vAlign w:val="center"/>
          </w:tcPr>
          <w:p w:rsidR="003F29DD" w:rsidRPr="00A7146E" w:rsidRDefault="0088456F" w:rsidP="00B75A90">
            <w:pPr>
              <w:rPr>
                <w:b/>
                <w:highlight w:val="yellow"/>
              </w:rPr>
            </w:pPr>
            <w:r w:rsidRPr="00A7146E">
              <w:rPr>
                <w:b/>
                <w:highlight w:val="yellow"/>
              </w:rPr>
              <w:t>*</w:t>
            </w:r>
            <w:r w:rsidR="003F29DD" w:rsidRPr="00A7146E">
              <w:rPr>
                <w:b/>
                <w:highlight w:val="yellow"/>
              </w:rPr>
              <w:t>Highlight one or more special effect(s) you would like to use.</w:t>
            </w:r>
          </w:p>
        </w:tc>
      </w:tr>
      <w:tr w:rsidR="00B12AFA" w:rsidRPr="00BE6472" w:rsidTr="00B12AFA">
        <w:trPr>
          <w:trHeight w:val="647"/>
        </w:trPr>
        <w:tc>
          <w:tcPr>
            <w:tcW w:w="3510" w:type="dxa"/>
            <w:vAlign w:val="bottom"/>
          </w:tcPr>
          <w:p w:rsidR="00B12AFA" w:rsidRPr="008C4025" w:rsidRDefault="00B12AFA" w:rsidP="008C4025">
            <w:pPr>
              <w:jc w:val="center"/>
              <w:rPr>
                <w:rFonts w:ascii="Felix Titling" w:hAnsi="Felix Titling"/>
                <w:sz w:val="22"/>
                <w:szCs w:val="22"/>
              </w:rPr>
            </w:pPr>
            <w:r w:rsidRPr="00A7510F">
              <w:rPr>
                <w:rFonts w:ascii="Felix Titling" w:hAnsi="Felix Titling"/>
                <w:sz w:val="22"/>
                <w:szCs w:val="22"/>
              </w:rPr>
              <w:t>Perspective</w:t>
            </w:r>
          </w:p>
          <w:p w:rsidR="00B12AFA" w:rsidRPr="008C4025" w:rsidRDefault="00B12AFA" w:rsidP="008C4025">
            <w:pPr>
              <w:jc w:val="center"/>
              <w:rPr>
                <w:rFonts w:ascii="Felix Titling" w:hAnsi="Felix Titling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B12AFA" w:rsidRPr="00B12AFA" w:rsidRDefault="00B12AFA" w:rsidP="008C4025">
            <w:pPr>
              <w:jc w:val="center"/>
              <w:rPr>
                <w:rFonts w:ascii="Felix Titling" w:hAnsi="Felix Titling"/>
                <w:sz w:val="22"/>
                <w:szCs w:val="22"/>
              </w:rPr>
            </w:pPr>
            <w:r w:rsidRPr="00B12AFA">
              <w:rPr>
                <w:rFonts w:ascii="Felix Titling" w:hAnsi="Felix Titling"/>
                <w:sz w:val="22"/>
                <w:szCs w:val="22"/>
              </w:rPr>
              <w:t>Adding &amp; Removing Color</w:t>
            </w:r>
          </w:p>
        </w:tc>
        <w:tc>
          <w:tcPr>
            <w:tcW w:w="4140" w:type="dxa"/>
            <w:vAlign w:val="bottom"/>
          </w:tcPr>
          <w:p w:rsidR="00B12AFA" w:rsidRPr="00EF4DF7" w:rsidRDefault="00B12AFA" w:rsidP="008C4025">
            <w:pPr>
              <w:jc w:val="center"/>
              <w:rPr>
                <w:rFonts w:ascii="Felix Titling" w:hAnsi="Felix Titling"/>
                <w:sz w:val="22"/>
                <w:szCs w:val="22"/>
              </w:rPr>
            </w:pPr>
            <w:r w:rsidRPr="00B12AFA">
              <w:rPr>
                <w:rFonts w:ascii="Felix Titling" w:hAnsi="Felix Titling"/>
                <w:sz w:val="22"/>
                <w:szCs w:val="22"/>
              </w:rPr>
              <w:t>Out of Bounds</w:t>
            </w:r>
            <w:bookmarkStart w:id="0" w:name="_GoBack"/>
            <w:bookmarkEnd w:id="0"/>
          </w:p>
          <w:p w:rsidR="00B12AFA" w:rsidRPr="00BE6472" w:rsidRDefault="00B12AFA" w:rsidP="008C4025">
            <w:pPr>
              <w:jc w:val="center"/>
              <w:rPr>
                <w:rFonts w:ascii="Felix Titling" w:hAnsi="Felix Titling"/>
                <w:sz w:val="22"/>
                <w:szCs w:val="22"/>
                <w:highlight w:val="yellow"/>
              </w:rPr>
            </w:pPr>
          </w:p>
        </w:tc>
      </w:tr>
      <w:tr w:rsidR="00B12AFA" w:rsidTr="00B12AFA">
        <w:trPr>
          <w:trHeight w:val="1511"/>
        </w:trPr>
        <w:tc>
          <w:tcPr>
            <w:tcW w:w="3510" w:type="dxa"/>
            <w:vAlign w:val="center"/>
          </w:tcPr>
          <w:p w:rsidR="00B12AFA" w:rsidRDefault="00B12AFA" w:rsidP="000E77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39629" cy="1895665"/>
                  <wp:effectExtent l="19050" t="0" r="0" b="0"/>
                  <wp:docPr id="1" name="Picture 9" descr="2452108_f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52108_f520.jpg"/>
                          <pic:cNvPicPr/>
                        </pic:nvPicPr>
                        <pic:blipFill>
                          <a:blip r:embed="rId7" cstate="print"/>
                          <a:srcRect l="17727" t="11203" r="39671" b="148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29" cy="189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2"/>
            <w:vAlign w:val="center"/>
          </w:tcPr>
          <w:p w:rsidR="00B12AFA" w:rsidRPr="00BB6B44" w:rsidRDefault="00B12AFA" w:rsidP="000E77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0451" cy="1382232"/>
                  <wp:effectExtent l="19050" t="0" r="0" b="0"/>
                  <wp:docPr id="2" name="Picture 8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4" cy="139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:rsidR="00B12AFA" w:rsidRPr="00BB6B44" w:rsidRDefault="00B12AFA" w:rsidP="000E77EC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480140" cy="2122562"/>
                  <wp:effectExtent l="19050" t="0" r="5760" b="0"/>
                  <wp:docPr id="3" name="Picture 2" descr="out-of-bounds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-of-bounds-1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57" cy="212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BA4" w:rsidTr="00E10BA4">
        <w:trPr>
          <w:trHeight w:val="1511"/>
        </w:trPr>
        <w:tc>
          <w:tcPr>
            <w:tcW w:w="11340" w:type="dxa"/>
            <w:gridSpan w:val="4"/>
            <w:vAlign w:val="center"/>
          </w:tcPr>
          <w:tbl>
            <w:tblPr>
              <w:tblStyle w:val="TableGrid"/>
              <w:tblW w:w="11227" w:type="dxa"/>
              <w:tblLayout w:type="fixed"/>
              <w:tblLook w:val="04A0"/>
            </w:tblPr>
            <w:tblGrid>
              <w:gridCol w:w="5068"/>
              <w:gridCol w:w="6159"/>
            </w:tblGrid>
            <w:tr w:rsidR="00E10BA4" w:rsidTr="00E10BA4">
              <w:trPr>
                <w:trHeight w:val="386"/>
              </w:trPr>
              <w:tc>
                <w:tcPr>
                  <w:tcW w:w="11227" w:type="dxa"/>
                  <w:gridSpan w:val="2"/>
                </w:tcPr>
                <w:p w:rsidR="00E10BA4" w:rsidRPr="00E10BA4" w:rsidRDefault="0088456F" w:rsidP="00B75A90">
                  <w:pPr>
                    <w:rPr>
                      <w:b/>
                    </w:rPr>
                  </w:pPr>
                  <w:r>
                    <w:rPr>
                      <w:b/>
                    </w:rPr>
                    <w:t>*</w:t>
                  </w:r>
                  <w:r w:rsidR="00E10BA4">
                    <w:rPr>
                      <w:b/>
                    </w:rPr>
                    <w:t>Your poster should include:</w:t>
                  </w:r>
                </w:p>
              </w:tc>
            </w:tr>
            <w:tr w:rsidR="00E10BA4" w:rsidTr="00E10BA4">
              <w:tc>
                <w:tcPr>
                  <w:tcW w:w="5068" w:type="dxa"/>
                </w:tcPr>
                <w:p w:rsidR="00E10BA4" w:rsidRPr="00B75A90" w:rsidRDefault="00E10BA4" w:rsidP="00E10BA4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B75A90">
                    <w:t xml:space="preserve">A poster category. </w:t>
                  </w:r>
                </w:p>
                <w:p w:rsidR="00E10BA4" w:rsidRPr="00B75A90" w:rsidRDefault="00E10BA4" w:rsidP="00E10BA4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B75A90">
                    <w:t>At least one special effect.</w:t>
                  </w:r>
                </w:p>
                <w:p w:rsidR="00E10BA4" w:rsidRDefault="00E10BA4" w:rsidP="00B75A9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B75A90">
                    <w:t>More than 3 layers.</w:t>
                  </w:r>
                </w:p>
              </w:tc>
              <w:tc>
                <w:tcPr>
                  <w:tcW w:w="6159" w:type="dxa"/>
                </w:tcPr>
                <w:p w:rsidR="00E10BA4" w:rsidRPr="00B75A90" w:rsidRDefault="00E10BA4" w:rsidP="00E10BA4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B75A90">
                    <w:t xml:space="preserve">A title and supporting text, images that relate to the event, product or announcement. </w:t>
                  </w:r>
                </w:p>
                <w:p w:rsidR="00E10BA4" w:rsidRDefault="00E10BA4" w:rsidP="00B75A90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</w:pPr>
                  <w:r w:rsidRPr="00B75A90">
                    <w:t>Complete a 1</w:t>
                  </w:r>
                  <w:r w:rsidRPr="00B75A90">
                    <w:rPr>
                      <w:vertAlign w:val="superscript"/>
                    </w:rPr>
                    <w:t>st</w:t>
                  </w:r>
                  <w:r w:rsidRPr="00B75A90">
                    <w:t>, 2</w:t>
                  </w:r>
                  <w:r w:rsidRPr="00B75A90">
                    <w:rPr>
                      <w:vertAlign w:val="superscript"/>
                    </w:rPr>
                    <w:t>nd</w:t>
                  </w:r>
                  <w:r w:rsidRPr="00B75A90">
                    <w:t>, and Final Draft.</w:t>
                  </w:r>
                </w:p>
              </w:tc>
            </w:tr>
          </w:tbl>
          <w:p w:rsidR="00E10BA4" w:rsidRPr="00BB6B44" w:rsidRDefault="00E10BA4" w:rsidP="00B75A90"/>
        </w:tc>
      </w:tr>
    </w:tbl>
    <w:p w:rsidR="00A7586B" w:rsidRPr="00E10BA4" w:rsidRDefault="00A7586B" w:rsidP="00E10BA4">
      <w:pPr>
        <w:tabs>
          <w:tab w:val="left" w:pos="2997"/>
        </w:tabs>
        <w:rPr>
          <w:b/>
        </w:rPr>
      </w:pPr>
    </w:p>
    <w:sectPr w:rsidR="00A7586B" w:rsidRPr="00E10BA4" w:rsidSect="000E77E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E3" w:rsidRDefault="00E603E3" w:rsidP="002F7C7D">
      <w:r>
        <w:separator/>
      </w:r>
    </w:p>
  </w:endnote>
  <w:endnote w:type="continuationSeparator" w:id="0">
    <w:p w:rsidR="00E603E3" w:rsidRDefault="00E603E3" w:rsidP="002F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E3" w:rsidRDefault="00E603E3" w:rsidP="002F7C7D">
      <w:r>
        <w:separator/>
      </w:r>
    </w:p>
  </w:footnote>
  <w:footnote w:type="continuationSeparator" w:id="0">
    <w:p w:rsidR="00E603E3" w:rsidRDefault="00E603E3" w:rsidP="002F7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228A"/>
    <w:multiLevelType w:val="hybridMultilevel"/>
    <w:tmpl w:val="83A4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5CB4"/>
    <w:multiLevelType w:val="hybridMultilevel"/>
    <w:tmpl w:val="7A2A094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42F503AC"/>
    <w:multiLevelType w:val="hybridMultilevel"/>
    <w:tmpl w:val="F124A3B6"/>
    <w:lvl w:ilvl="0" w:tplc="BA803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39781B"/>
    <w:multiLevelType w:val="hybridMultilevel"/>
    <w:tmpl w:val="188C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2C"/>
    <w:rsid w:val="000613A3"/>
    <w:rsid w:val="00074924"/>
    <w:rsid w:val="000B707C"/>
    <w:rsid w:val="000E77EC"/>
    <w:rsid w:val="001130FA"/>
    <w:rsid w:val="001B39B5"/>
    <w:rsid w:val="001C3A3F"/>
    <w:rsid w:val="002874B5"/>
    <w:rsid w:val="002A05C4"/>
    <w:rsid w:val="002F7C7D"/>
    <w:rsid w:val="00306591"/>
    <w:rsid w:val="003D2E39"/>
    <w:rsid w:val="003F29DD"/>
    <w:rsid w:val="004041A1"/>
    <w:rsid w:val="004446BA"/>
    <w:rsid w:val="004F484C"/>
    <w:rsid w:val="00655F2A"/>
    <w:rsid w:val="006B602C"/>
    <w:rsid w:val="006C1411"/>
    <w:rsid w:val="006C1536"/>
    <w:rsid w:val="00827930"/>
    <w:rsid w:val="00860BD5"/>
    <w:rsid w:val="00881F83"/>
    <w:rsid w:val="0088456F"/>
    <w:rsid w:val="008C4025"/>
    <w:rsid w:val="0092118E"/>
    <w:rsid w:val="00A7146E"/>
    <w:rsid w:val="00A7510F"/>
    <w:rsid w:val="00A7586B"/>
    <w:rsid w:val="00AE4611"/>
    <w:rsid w:val="00B12AFA"/>
    <w:rsid w:val="00B75A90"/>
    <w:rsid w:val="00BB6B44"/>
    <w:rsid w:val="00BE6472"/>
    <w:rsid w:val="00BF4C88"/>
    <w:rsid w:val="00C1024C"/>
    <w:rsid w:val="00C20B4C"/>
    <w:rsid w:val="00C36126"/>
    <w:rsid w:val="00D02A4B"/>
    <w:rsid w:val="00D16BF4"/>
    <w:rsid w:val="00D311AE"/>
    <w:rsid w:val="00D950C2"/>
    <w:rsid w:val="00DB4736"/>
    <w:rsid w:val="00E10BA4"/>
    <w:rsid w:val="00E34982"/>
    <w:rsid w:val="00E603E3"/>
    <w:rsid w:val="00E94856"/>
    <w:rsid w:val="00EF4DF7"/>
    <w:rsid w:val="00F7607E"/>
    <w:rsid w:val="00FB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707C"/>
    <w:rPr>
      <w:b/>
      <w:bCs/>
    </w:rPr>
  </w:style>
  <w:style w:type="paragraph" w:styleId="ListParagraph">
    <w:name w:val="List Paragraph"/>
    <w:basedOn w:val="Normal"/>
    <w:uiPriority w:val="34"/>
    <w:qFormat/>
    <w:rsid w:val="000B707C"/>
    <w:pPr>
      <w:ind w:left="720"/>
    </w:pPr>
  </w:style>
  <w:style w:type="table" w:styleId="TableGrid">
    <w:name w:val="Table Grid"/>
    <w:basedOn w:val="TableNormal"/>
    <w:uiPriority w:val="59"/>
    <w:rsid w:val="0065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C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707C"/>
    <w:rPr>
      <w:b/>
      <w:bCs/>
    </w:rPr>
  </w:style>
  <w:style w:type="paragraph" w:styleId="ListParagraph">
    <w:name w:val="List Paragraph"/>
    <w:basedOn w:val="Normal"/>
    <w:uiPriority w:val="34"/>
    <w:qFormat/>
    <w:rsid w:val="000B707C"/>
    <w:pPr>
      <w:ind w:left="720"/>
    </w:pPr>
  </w:style>
  <w:style w:type="table" w:styleId="TableGrid">
    <w:name w:val="Table Grid"/>
    <w:basedOn w:val="TableNormal"/>
    <w:uiPriority w:val="59"/>
    <w:rsid w:val="0065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7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7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C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7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C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11</cp:revision>
  <cp:lastPrinted>2011-04-06T12:40:00Z</cp:lastPrinted>
  <dcterms:created xsi:type="dcterms:W3CDTF">2011-05-11T16:46:00Z</dcterms:created>
  <dcterms:modified xsi:type="dcterms:W3CDTF">2012-04-26T02:15:00Z</dcterms:modified>
</cp:coreProperties>
</file>